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94CB4" w14:textId="77777777" w:rsidR="00286842" w:rsidRDefault="001E4D66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44722DC" wp14:editId="081100FB">
            <wp:simplePos x="0" y="0"/>
            <wp:positionH relativeFrom="column">
              <wp:posOffset>-318770</wp:posOffset>
            </wp:positionH>
            <wp:positionV relativeFrom="paragraph">
              <wp:posOffset>-318770</wp:posOffset>
            </wp:positionV>
            <wp:extent cx="685800" cy="914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04413" w14:textId="77777777" w:rsidR="00286842" w:rsidRDefault="00286842"/>
    <w:p w14:paraId="52804699" w14:textId="77777777" w:rsidR="00286842" w:rsidRDefault="00286842"/>
    <w:p w14:paraId="4F44F350" w14:textId="77777777" w:rsidR="009F7F9D" w:rsidRDefault="009F7F9D">
      <w:pPr>
        <w:rPr>
          <w:b/>
        </w:rPr>
      </w:pPr>
    </w:p>
    <w:p w14:paraId="6F5788E0" w14:textId="677ED6E4" w:rsidR="009F7F9D" w:rsidRDefault="009F7F9D" w:rsidP="009F7F9D">
      <w:r>
        <w:t>Vakgroep Specialisten Ouderengeneeskunde RSZK en</w:t>
      </w:r>
    </w:p>
    <w:p w14:paraId="23372F49" w14:textId="0C2AF828" w:rsidR="009F7F9D" w:rsidRDefault="009F7F9D" w:rsidP="009F7F9D">
      <w:pPr>
        <w:rPr>
          <w:b/>
        </w:rPr>
      </w:pPr>
      <w:r>
        <w:t>Geriater en Internist Ouderengeneeskunde - Maxima Medisch Centrum</w:t>
      </w:r>
    </w:p>
    <w:p w14:paraId="171DDA97" w14:textId="77777777" w:rsidR="009F7F9D" w:rsidRDefault="009F7F9D">
      <w:pPr>
        <w:rPr>
          <w:b/>
        </w:rPr>
      </w:pPr>
    </w:p>
    <w:p w14:paraId="5CE4C420" w14:textId="7CBF156D" w:rsidR="009F7F9D" w:rsidRPr="006E447F" w:rsidRDefault="00286842">
      <w:pPr>
        <w:rPr>
          <w:b/>
        </w:rPr>
      </w:pPr>
      <w:r w:rsidRPr="006E447F">
        <w:rPr>
          <w:b/>
        </w:rPr>
        <w:t>Programma nascholing Geriatrie</w:t>
      </w:r>
    </w:p>
    <w:p w14:paraId="707C95A7" w14:textId="2432CE10" w:rsidR="00D43452" w:rsidRPr="006E447F" w:rsidRDefault="00951B3C">
      <w:pPr>
        <w:rPr>
          <w:b/>
        </w:rPr>
      </w:pPr>
      <w:r>
        <w:rPr>
          <w:b/>
        </w:rPr>
        <w:t>29 april</w:t>
      </w:r>
      <w:r w:rsidR="00C9449C">
        <w:rPr>
          <w:b/>
        </w:rPr>
        <w:t xml:space="preserve"> 2019</w:t>
      </w:r>
    </w:p>
    <w:p w14:paraId="5B79B058" w14:textId="77777777" w:rsidR="00D43452" w:rsidRDefault="00D43452"/>
    <w:p w14:paraId="13302DB6" w14:textId="5CF5C454" w:rsidR="00D43452" w:rsidRDefault="00D43452">
      <w:r>
        <w:t>Aanvang: 17.30 uur</w:t>
      </w:r>
    </w:p>
    <w:p w14:paraId="3A5656F0" w14:textId="71F19BE0" w:rsidR="00D43452" w:rsidRDefault="00D43452">
      <w:r>
        <w:t>Einde: 19.30 uur</w:t>
      </w:r>
    </w:p>
    <w:p w14:paraId="5623F2AB" w14:textId="77777777" w:rsidR="009F7F9D" w:rsidRPr="006E447F" w:rsidRDefault="009F7F9D" w:rsidP="009F7F9D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E447F">
        <w:rPr>
          <w:rFonts w:ascii="Times" w:hAnsi="Times" w:cs="Times New Roman"/>
          <w:b/>
        </w:rPr>
        <w:t xml:space="preserve">Locatie </w:t>
      </w:r>
      <w:proofErr w:type="spellStart"/>
      <w:r w:rsidRPr="006E447F">
        <w:rPr>
          <w:rFonts w:ascii="Times" w:hAnsi="Times" w:cs="Times New Roman"/>
          <w:b/>
        </w:rPr>
        <w:t>Merefelt</w:t>
      </w:r>
      <w:proofErr w:type="spellEnd"/>
      <w:r w:rsidRPr="006E447F">
        <w:rPr>
          <w:rFonts w:ascii="Times" w:hAnsi="Times" w:cs="Times New Roman"/>
          <w:b/>
        </w:rPr>
        <w:t>, Korenbloem</w:t>
      </w:r>
    </w:p>
    <w:p w14:paraId="3864A084" w14:textId="77777777" w:rsidR="009F7F9D" w:rsidRDefault="009F7F9D" w:rsidP="002868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49F93BC" w14:textId="508DF5A9" w:rsidR="00286842" w:rsidRPr="00FE424A" w:rsidRDefault="000965C9" w:rsidP="0028684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Geriatrie scholing vakgroep SO – RSZK op </w:t>
      </w:r>
      <w:r w:rsidR="00951B3C">
        <w:rPr>
          <w:rFonts w:ascii="Times" w:hAnsi="Times" w:cs="Times New Roman"/>
        </w:rPr>
        <w:t>29 april</w:t>
      </w:r>
      <w:r w:rsidR="00C9449C">
        <w:rPr>
          <w:rFonts w:ascii="Times" w:hAnsi="Times" w:cs="Times New Roman"/>
        </w:rPr>
        <w:t xml:space="preserve"> 2019</w:t>
      </w:r>
    </w:p>
    <w:p w14:paraId="2955EF29" w14:textId="757BEF4D" w:rsidR="00286842" w:rsidRPr="00FE424A" w:rsidRDefault="00951B3C" w:rsidP="00286842">
      <w:pPr>
        <w:spacing w:before="100" w:beforeAutospacing="1" w:after="100" w:afterAutospacing="1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Onderwerp: (Bij)schildklier</w:t>
      </w:r>
    </w:p>
    <w:p w14:paraId="474244CF" w14:textId="77777777" w:rsidR="002341D5" w:rsidRPr="00FE424A" w:rsidRDefault="00D43452" w:rsidP="00286842">
      <w:pPr>
        <w:spacing w:before="100" w:beforeAutospacing="1" w:after="100" w:afterAutospacing="1"/>
        <w:rPr>
          <w:rFonts w:ascii="Times" w:hAnsi="Times" w:cs="Times New Roman"/>
        </w:rPr>
      </w:pPr>
      <w:r w:rsidRPr="00FE424A">
        <w:rPr>
          <w:rFonts w:ascii="Times" w:hAnsi="Times" w:cs="Times New Roman"/>
          <w:b/>
        </w:rPr>
        <w:t>17.30</w:t>
      </w:r>
      <w:r w:rsidR="007F7AA9" w:rsidRPr="00FE424A">
        <w:rPr>
          <w:rFonts w:ascii="Times" w:hAnsi="Times" w:cs="Times New Roman"/>
          <w:b/>
        </w:rPr>
        <w:t xml:space="preserve"> - 18.30 </w:t>
      </w:r>
      <w:r w:rsidRPr="00FE424A">
        <w:rPr>
          <w:rFonts w:ascii="Times" w:hAnsi="Times" w:cs="Times New Roman"/>
          <w:b/>
        </w:rPr>
        <w:t>uur</w:t>
      </w:r>
      <w:r w:rsidRPr="00FE424A">
        <w:rPr>
          <w:rFonts w:ascii="Times" w:hAnsi="Times" w:cs="Times New Roman"/>
        </w:rPr>
        <w:t xml:space="preserve">: </w:t>
      </w:r>
    </w:p>
    <w:p w14:paraId="60C4D268" w14:textId="5C4C054C" w:rsidR="00286842" w:rsidRPr="00FE424A" w:rsidRDefault="002341D5" w:rsidP="00286842">
      <w:pPr>
        <w:spacing w:before="100" w:beforeAutospacing="1" w:after="100" w:afterAutospacing="1"/>
        <w:rPr>
          <w:rFonts w:ascii="Times" w:hAnsi="Times" w:cs="Times New Roman"/>
        </w:rPr>
      </w:pPr>
      <w:r w:rsidRPr="00FE424A">
        <w:rPr>
          <w:rFonts w:ascii="Times" w:hAnsi="Times" w:cs="Times New Roman"/>
        </w:rPr>
        <w:t xml:space="preserve">- </w:t>
      </w:r>
      <w:r w:rsidR="00286842" w:rsidRPr="00FE424A">
        <w:rPr>
          <w:rFonts w:ascii="Times" w:hAnsi="Times" w:cs="Times New Roman"/>
        </w:rPr>
        <w:t xml:space="preserve">Casuïstiek </w:t>
      </w:r>
      <w:r w:rsidR="004532EE">
        <w:rPr>
          <w:rFonts w:ascii="Times" w:hAnsi="Times" w:cs="Times New Roman"/>
        </w:rPr>
        <w:t>(2</w:t>
      </w:r>
      <w:r w:rsidR="006C731A">
        <w:rPr>
          <w:rFonts w:ascii="Times" w:hAnsi="Times" w:cs="Times New Roman"/>
        </w:rPr>
        <w:t xml:space="preserve">x) </w:t>
      </w:r>
      <w:r w:rsidR="00553BD1">
        <w:rPr>
          <w:rFonts w:ascii="Times" w:hAnsi="Times" w:cs="Times New Roman"/>
        </w:rPr>
        <w:t xml:space="preserve">/ </w:t>
      </w:r>
      <w:r w:rsidR="0073590D">
        <w:rPr>
          <w:rFonts w:ascii="Times" w:hAnsi="Times" w:cs="Times New Roman"/>
        </w:rPr>
        <w:t xml:space="preserve">presentatie </w:t>
      </w:r>
      <w:r w:rsidR="000965C9">
        <w:rPr>
          <w:rFonts w:ascii="Times" w:hAnsi="Times" w:cs="Times New Roman"/>
        </w:rPr>
        <w:t>&amp; vragen: zie bijlage</w:t>
      </w:r>
      <w:r w:rsidR="00553BD1">
        <w:rPr>
          <w:rFonts w:ascii="Times" w:hAnsi="Times" w:cs="Times New Roman"/>
        </w:rPr>
        <w:t>n</w:t>
      </w:r>
    </w:p>
    <w:p w14:paraId="79C8C9CD" w14:textId="4B27B3DB" w:rsidR="00286842" w:rsidRPr="00FE424A" w:rsidRDefault="00D43452" w:rsidP="00286842">
      <w:pPr>
        <w:spacing w:before="100" w:beforeAutospacing="1" w:after="100" w:afterAutospacing="1"/>
        <w:rPr>
          <w:rFonts w:ascii="Times" w:hAnsi="Times" w:cs="Times New Roman"/>
        </w:rPr>
      </w:pPr>
      <w:r w:rsidRPr="00FE424A">
        <w:rPr>
          <w:rFonts w:ascii="Times" w:hAnsi="Times" w:cs="Times New Roman"/>
          <w:b/>
        </w:rPr>
        <w:t xml:space="preserve">18.30 </w:t>
      </w:r>
      <w:r w:rsidR="007F7AA9" w:rsidRPr="00FE424A">
        <w:rPr>
          <w:rFonts w:ascii="Times" w:hAnsi="Times" w:cs="Times New Roman"/>
          <w:b/>
        </w:rPr>
        <w:t xml:space="preserve"> - 19.30 uur: </w:t>
      </w:r>
    </w:p>
    <w:p w14:paraId="26F2BE80" w14:textId="471398B7" w:rsidR="00286842" w:rsidRPr="00FE424A" w:rsidRDefault="00C9449C" w:rsidP="0028684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 Bespreking </w:t>
      </w:r>
      <w:r w:rsidR="004532EE">
        <w:rPr>
          <w:rFonts w:ascii="Times" w:eastAsia="Times New Roman" w:hAnsi="Times" w:cs="Times New Roman"/>
        </w:rPr>
        <w:t>richtlijnen en beleid;</w:t>
      </w:r>
    </w:p>
    <w:p w14:paraId="17646D9C" w14:textId="55D671F5" w:rsidR="000965C9" w:rsidRPr="004532EE" w:rsidRDefault="00F81EF8" w:rsidP="004532EE">
      <w:pPr>
        <w:rPr>
          <w:rFonts w:ascii="Times" w:eastAsia="Times New Roman" w:hAnsi="Times" w:cs="Times New Roman"/>
        </w:rPr>
      </w:pPr>
      <w:r w:rsidRPr="00FE424A">
        <w:rPr>
          <w:rFonts w:ascii="Times" w:eastAsia="Times New Roman" w:hAnsi="Times" w:cs="Times New Roman"/>
        </w:rPr>
        <w:t>-</w:t>
      </w:r>
      <w:r w:rsidR="000965C9">
        <w:rPr>
          <w:rFonts w:ascii="Times" w:eastAsia="Times New Roman" w:hAnsi="Times" w:cs="Times New Roman"/>
        </w:rPr>
        <w:t xml:space="preserve"> Afspraken te maken m.b.t. behandeling / medicatie;</w:t>
      </w:r>
    </w:p>
    <w:p w14:paraId="2F855DFE" w14:textId="2879C2BE" w:rsidR="00286842" w:rsidRPr="00FE424A" w:rsidRDefault="006E447F" w:rsidP="00286842">
      <w:pPr>
        <w:spacing w:before="100" w:beforeAutospacing="1" w:after="100" w:afterAutospacing="1"/>
        <w:rPr>
          <w:rFonts w:ascii="Times" w:hAnsi="Times" w:cs="Times New Roman"/>
        </w:rPr>
      </w:pPr>
      <w:r w:rsidRPr="00FE424A">
        <w:rPr>
          <w:rFonts w:ascii="Times" w:hAnsi="Times" w:cs="Times New Roman"/>
          <w:b/>
        </w:rPr>
        <w:t xml:space="preserve">19.30 uur: </w:t>
      </w:r>
      <w:r w:rsidRPr="00FE424A">
        <w:rPr>
          <w:rFonts w:ascii="Times" w:hAnsi="Times" w:cs="Times New Roman"/>
        </w:rPr>
        <w:t>sluiting</w:t>
      </w:r>
    </w:p>
    <w:p w14:paraId="2A73A567" w14:textId="624A13D3" w:rsidR="00286842" w:rsidRPr="000F27B1" w:rsidRDefault="00286842" w:rsidP="00286842">
      <w:pPr>
        <w:spacing w:before="100" w:beforeAutospacing="1" w:after="100" w:afterAutospacing="1"/>
        <w:rPr>
          <w:rFonts w:ascii="Times" w:hAnsi="Times" w:cs="Times New Roman"/>
          <w:b/>
        </w:rPr>
      </w:pPr>
      <w:bookmarkStart w:id="0" w:name="_GoBack"/>
      <w:bookmarkEnd w:id="0"/>
    </w:p>
    <w:sectPr w:rsidR="00286842" w:rsidRPr="000F27B1" w:rsidSect="004C563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704"/>
    <w:multiLevelType w:val="hybridMultilevel"/>
    <w:tmpl w:val="8DC0784C"/>
    <w:lvl w:ilvl="0" w:tplc="0AD2993E">
      <w:start w:val="18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42"/>
    <w:rsid w:val="000965C9"/>
    <w:rsid w:val="000F27B1"/>
    <w:rsid w:val="001E4D66"/>
    <w:rsid w:val="002341D5"/>
    <w:rsid w:val="00286842"/>
    <w:rsid w:val="004532EE"/>
    <w:rsid w:val="004C563D"/>
    <w:rsid w:val="00526F8D"/>
    <w:rsid w:val="00553BD1"/>
    <w:rsid w:val="006C731A"/>
    <w:rsid w:val="006E447F"/>
    <w:rsid w:val="0073590D"/>
    <w:rsid w:val="007F7AA9"/>
    <w:rsid w:val="00951B3C"/>
    <w:rsid w:val="009E13EB"/>
    <w:rsid w:val="009F7F9D"/>
    <w:rsid w:val="00A125CD"/>
    <w:rsid w:val="00C9449C"/>
    <w:rsid w:val="00D43452"/>
    <w:rsid w:val="00F81EF8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DB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2868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86842"/>
    <w:rPr>
      <w:color w:val="0000FF"/>
      <w:u w:val="single"/>
    </w:rPr>
  </w:style>
  <w:style w:type="character" w:customStyle="1" w:styleId="highlight">
    <w:name w:val="highlight"/>
    <w:basedOn w:val="Standaardalinea-lettertype"/>
    <w:rsid w:val="00F81EF8"/>
  </w:style>
  <w:style w:type="paragraph" w:styleId="Lijstalinea">
    <w:name w:val="List Paragraph"/>
    <w:basedOn w:val="Normaal"/>
    <w:uiPriority w:val="34"/>
    <w:qFormat/>
    <w:rsid w:val="00F81EF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94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2868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86842"/>
    <w:rPr>
      <w:color w:val="0000FF"/>
      <w:u w:val="single"/>
    </w:rPr>
  </w:style>
  <w:style w:type="character" w:customStyle="1" w:styleId="highlight">
    <w:name w:val="highlight"/>
    <w:basedOn w:val="Standaardalinea-lettertype"/>
    <w:rsid w:val="00F81EF8"/>
  </w:style>
  <w:style w:type="paragraph" w:styleId="Lijstalinea">
    <w:name w:val="List Paragraph"/>
    <w:basedOn w:val="Normaal"/>
    <w:uiPriority w:val="34"/>
    <w:qFormat/>
    <w:rsid w:val="00F81EF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94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442</Characters>
  <Application>Microsoft Macintosh Word</Application>
  <DocSecurity>0</DocSecurity>
  <Lines>3</Lines>
  <Paragraphs>1</Paragraphs>
  <ScaleCrop>false</ScaleCrop>
  <Company>Zorg en Behandeling Voor Ouderen B.V.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ZBVO.7</dc:creator>
  <cp:keywords/>
  <dc:description/>
  <cp:lastModifiedBy>ZBVO.7</cp:lastModifiedBy>
  <cp:revision>3</cp:revision>
  <dcterms:created xsi:type="dcterms:W3CDTF">2019-04-10T15:31:00Z</dcterms:created>
  <dcterms:modified xsi:type="dcterms:W3CDTF">2019-04-10T15:39:00Z</dcterms:modified>
</cp:coreProperties>
</file>